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4920" w14:textId="77777777" w:rsidR="000A3191" w:rsidRPr="00F64646" w:rsidRDefault="000A3191" w:rsidP="000A3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4646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14:paraId="12BC1051" w14:textId="77777777" w:rsidR="007E62A6" w:rsidRPr="00F64646" w:rsidRDefault="007E62A6" w:rsidP="000A3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8618378" w14:textId="7433CF5B" w:rsidR="00F04C9E" w:rsidRPr="00F64646" w:rsidRDefault="000A3191" w:rsidP="000A3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4646">
        <w:rPr>
          <w:rFonts w:ascii="Times New Roman" w:hAnsi="Times New Roman" w:cs="Times New Roman"/>
          <w:b/>
          <w:sz w:val="40"/>
          <w:szCs w:val="40"/>
        </w:rPr>
        <w:t>В июле и августе 202</w:t>
      </w:r>
      <w:r w:rsidR="00F04C9E" w:rsidRPr="00F64646">
        <w:rPr>
          <w:rFonts w:ascii="Times New Roman" w:hAnsi="Times New Roman" w:cs="Times New Roman"/>
          <w:b/>
          <w:sz w:val="40"/>
          <w:szCs w:val="40"/>
        </w:rPr>
        <w:t>3</w:t>
      </w:r>
      <w:r w:rsidRPr="00F64646">
        <w:rPr>
          <w:rFonts w:ascii="Times New Roman" w:hAnsi="Times New Roman" w:cs="Times New Roman"/>
          <w:b/>
          <w:sz w:val="40"/>
          <w:szCs w:val="40"/>
        </w:rPr>
        <w:t xml:space="preserve"> года на базе общеобразовательных учреждений</w:t>
      </w:r>
      <w:r w:rsidR="00F04C9E" w:rsidRPr="00F646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64646">
        <w:rPr>
          <w:rFonts w:ascii="Times New Roman" w:hAnsi="Times New Roman" w:cs="Times New Roman"/>
          <w:b/>
          <w:sz w:val="40"/>
          <w:szCs w:val="40"/>
        </w:rPr>
        <w:t xml:space="preserve">города Белгорода будут </w:t>
      </w:r>
      <w:r w:rsidR="007E62A6" w:rsidRPr="00F64646">
        <w:rPr>
          <w:rFonts w:ascii="Times New Roman" w:hAnsi="Times New Roman" w:cs="Times New Roman"/>
          <w:b/>
          <w:sz w:val="40"/>
          <w:szCs w:val="40"/>
        </w:rPr>
        <w:t>открыты</w:t>
      </w:r>
      <w:r w:rsidR="00F646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64646">
        <w:rPr>
          <w:rFonts w:ascii="Times New Roman" w:hAnsi="Times New Roman" w:cs="Times New Roman"/>
          <w:b/>
          <w:sz w:val="40"/>
          <w:szCs w:val="40"/>
        </w:rPr>
        <w:t>школьные лагеря</w:t>
      </w:r>
      <w:r w:rsidR="00F04C9E" w:rsidRPr="00F64646">
        <w:rPr>
          <w:rFonts w:ascii="Times New Roman" w:hAnsi="Times New Roman" w:cs="Times New Roman"/>
          <w:b/>
          <w:sz w:val="40"/>
          <w:szCs w:val="40"/>
        </w:rPr>
        <w:t>.</w:t>
      </w:r>
    </w:p>
    <w:p w14:paraId="53CAB609" w14:textId="55BEEF70" w:rsidR="002C27B5" w:rsidRPr="00F64646" w:rsidRDefault="00F04C9E" w:rsidP="000A3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4646">
        <w:rPr>
          <w:rFonts w:ascii="Times New Roman" w:hAnsi="Times New Roman" w:cs="Times New Roman"/>
          <w:b/>
          <w:sz w:val="40"/>
          <w:szCs w:val="40"/>
        </w:rPr>
        <w:t>Режим работы лагер</w:t>
      </w:r>
      <w:r w:rsidR="00F64646">
        <w:rPr>
          <w:rFonts w:ascii="Times New Roman" w:hAnsi="Times New Roman" w:cs="Times New Roman"/>
          <w:b/>
          <w:sz w:val="40"/>
          <w:szCs w:val="40"/>
        </w:rPr>
        <w:t>ей</w:t>
      </w:r>
      <w:r w:rsidRPr="00F64646">
        <w:rPr>
          <w:rFonts w:ascii="Times New Roman" w:hAnsi="Times New Roman" w:cs="Times New Roman"/>
          <w:b/>
          <w:sz w:val="40"/>
          <w:szCs w:val="40"/>
        </w:rPr>
        <w:t xml:space="preserve"> с 08.00 до 18.00 час.</w:t>
      </w:r>
      <w:r w:rsidR="00F64646">
        <w:rPr>
          <w:rFonts w:ascii="Times New Roman" w:hAnsi="Times New Roman" w:cs="Times New Roman"/>
          <w:b/>
          <w:sz w:val="40"/>
          <w:szCs w:val="40"/>
        </w:rPr>
        <w:br/>
      </w:r>
      <w:r w:rsidRPr="00F64646">
        <w:rPr>
          <w:rFonts w:ascii="Times New Roman" w:hAnsi="Times New Roman" w:cs="Times New Roman"/>
          <w:b/>
          <w:sz w:val="40"/>
          <w:szCs w:val="40"/>
        </w:rPr>
        <w:t xml:space="preserve">с организацией трехразового питания. </w:t>
      </w:r>
    </w:p>
    <w:p w14:paraId="22B66378" w14:textId="2E248871" w:rsidR="000A3191" w:rsidRPr="00F64646" w:rsidRDefault="000A3191" w:rsidP="000A3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4646">
        <w:rPr>
          <w:rFonts w:ascii="Times New Roman" w:hAnsi="Times New Roman" w:cs="Times New Roman"/>
          <w:b/>
          <w:sz w:val="40"/>
          <w:szCs w:val="40"/>
        </w:rPr>
        <w:t xml:space="preserve">Заявление на зачисление ребенка в лагерь можно подать в любое общеобразовательное учреждение, на базе которого функционирует лагерь за </w:t>
      </w:r>
      <w:r w:rsidR="00D1563C">
        <w:rPr>
          <w:rFonts w:ascii="Times New Roman" w:hAnsi="Times New Roman" w:cs="Times New Roman"/>
          <w:b/>
          <w:sz w:val="40"/>
          <w:szCs w:val="40"/>
        </w:rPr>
        <w:t>5</w:t>
      </w:r>
      <w:r w:rsidRPr="00F64646">
        <w:rPr>
          <w:rFonts w:ascii="Times New Roman" w:hAnsi="Times New Roman" w:cs="Times New Roman"/>
          <w:b/>
          <w:sz w:val="40"/>
          <w:szCs w:val="40"/>
        </w:rPr>
        <w:t xml:space="preserve"> дн</w:t>
      </w:r>
      <w:r w:rsidR="00D1563C">
        <w:rPr>
          <w:rFonts w:ascii="Times New Roman" w:hAnsi="Times New Roman" w:cs="Times New Roman"/>
          <w:b/>
          <w:sz w:val="40"/>
          <w:szCs w:val="40"/>
        </w:rPr>
        <w:t>ей</w:t>
      </w:r>
      <w:r w:rsidRPr="00F64646">
        <w:rPr>
          <w:rFonts w:ascii="Times New Roman" w:hAnsi="Times New Roman" w:cs="Times New Roman"/>
          <w:b/>
          <w:sz w:val="40"/>
          <w:szCs w:val="40"/>
        </w:rPr>
        <w:t xml:space="preserve"> до начала лагерной смены.</w:t>
      </w:r>
    </w:p>
    <w:p w14:paraId="4A12B129" w14:textId="77777777" w:rsidR="000A3191" w:rsidRPr="00F64646" w:rsidRDefault="000A3191" w:rsidP="000A31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4646">
        <w:rPr>
          <w:rFonts w:ascii="Times New Roman" w:hAnsi="Times New Roman" w:cs="Times New Roman"/>
          <w:b/>
          <w:sz w:val="40"/>
          <w:szCs w:val="40"/>
        </w:rPr>
        <w:t>При поступлении в лагерь необходимо предоставить медицинскую справку</w:t>
      </w:r>
      <w:r w:rsidRPr="00F64646">
        <w:rPr>
          <w:b/>
          <w:sz w:val="40"/>
          <w:szCs w:val="40"/>
        </w:rPr>
        <w:t xml:space="preserve"> </w:t>
      </w:r>
      <w:r w:rsidRPr="00F64646">
        <w:rPr>
          <w:rFonts w:ascii="Times New Roman" w:hAnsi="Times New Roman" w:cs="Times New Roman"/>
          <w:b/>
          <w:sz w:val="40"/>
          <w:szCs w:val="40"/>
        </w:rPr>
        <w:t>об отсутствии контакта с инфекционными больными, в том числе по COVID-19.</w:t>
      </w:r>
    </w:p>
    <w:p w14:paraId="4A233F12" w14:textId="77777777" w:rsidR="007E62A6" w:rsidRPr="007E62A6" w:rsidRDefault="007E62A6" w:rsidP="000A319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5598"/>
        <w:gridCol w:w="1975"/>
      </w:tblGrid>
      <w:tr w:rsidR="00F04C9E" w14:paraId="432D4FC4" w14:textId="77777777" w:rsidTr="000340FA">
        <w:trPr>
          <w:trHeight w:val="1226"/>
          <w:jc w:val="center"/>
        </w:trPr>
        <w:tc>
          <w:tcPr>
            <w:tcW w:w="1683" w:type="dxa"/>
          </w:tcPr>
          <w:p w14:paraId="2AAB883C" w14:textId="77777777" w:rsidR="00A86149" w:rsidRDefault="00F04C9E" w:rsidP="007E62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F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роки с</w:t>
            </w:r>
            <w:r w:rsidRPr="009B41FD">
              <w:rPr>
                <w:rFonts w:ascii="Times New Roman" w:hAnsi="Times New Roman" w:cs="Times New Roman"/>
                <w:b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14:paraId="6A9BA401" w14:textId="3B82F987" w:rsidR="00F04C9E" w:rsidRPr="009B41FD" w:rsidRDefault="00F04C9E" w:rsidP="007E62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году</w:t>
            </w:r>
          </w:p>
        </w:tc>
        <w:tc>
          <w:tcPr>
            <w:tcW w:w="5598" w:type="dxa"/>
          </w:tcPr>
          <w:p w14:paraId="6FEF99E5" w14:textId="77777777" w:rsidR="00F04C9E" w:rsidRDefault="00F04C9E" w:rsidP="007E62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FD">
              <w:rPr>
                <w:rFonts w:ascii="Times New Roman" w:hAnsi="Times New Roman" w:cs="Times New Roman"/>
                <w:b/>
                <w:sz w:val="28"/>
                <w:szCs w:val="28"/>
              </w:rPr>
              <w:t>Номер общеобразовательного учреждения, на базе которого функционирует лагерь</w:t>
            </w:r>
          </w:p>
          <w:p w14:paraId="55EFD6BC" w14:textId="77777777" w:rsidR="00F04C9E" w:rsidRPr="009B41FD" w:rsidRDefault="00F04C9E" w:rsidP="007E62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14:paraId="17EEFBE8" w14:textId="265A94D1" w:rsidR="00F04C9E" w:rsidRDefault="00F04C9E" w:rsidP="000A31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9E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Родительская плата за путевку в лагерь, руб.</w:t>
            </w:r>
          </w:p>
        </w:tc>
      </w:tr>
      <w:tr w:rsidR="00F04C9E" w14:paraId="5864CA96" w14:textId="77777777" w:rsidTr="000340FA">
        <w:trPr>
          <w:jc w:val="center"/>
        </w:trPr>
        <w:tc>
          <w:tcPr>
            <w:tcW w:w="1683" w:type="dxa"/>
          </w:tcPr>
          <w:p w14:paraId="31DA2A49" w14:textId="77777777" w:rsidR="00F04C9E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03.07. - 14.07.</w:t>
            </w:r>
          </w:p>
          <w:p w14:paraId="07EEA456" w14:textId="14975F26" w:rsidR="000340FA" w:rsidRPr="00F04C9E" w:rsidRDefault="000340FA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34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раб.дн.)</w:t>
            </w:r>
          </w:p>
        </w:tc>
        <w:tc>
          <w:tcPr>
            <w:tcW w:w="5598" w:type="dxa"/>
          </w:tcPr>
          <w:p w14:paraId="692321F3" w14:textId="77777777" w:rsidR="00F04C9E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31309D" w14:textId="77777777" w:rsidR="00F04C9E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9E">
              <w:rPr>
                <w:rFonts w:ascii="Times New Roman" w:hAnsi="Times New Roman" w:cs="Times New Roman"/>
                <w:b/>
                <w:sz w:val="28"/>
                <w:szCs w:val="28"/>
              </w:rPr>
              <w:t>1, 2, 3, 5, 10, 11, 22, 29, 30, 32, 34, 40, 42, 47</w:t>
            </w:r>
          </w:p>
          <w:p w14:paraId="6A148A22" w14:textId="116A0AE8" w:rsidR="00F04C9E" w:rsidRPr="009B41FD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14:paraId="7C6FFF6F" w14:textId="77777777" w:rsidR="000340FA" w:rsidRDefault="000340FA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35F796" w14:textId="77002695" w:rsidR="000340FA" w:rsidRPr="00BB6CB4" w:rsidRDefault="000340FA" w:rsidP="000340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A">
              <w:rPr>
                <w:rFonts w:ascii="Times New Roman" w:hAnsi="Times New Roman" w:cs="Times New Roman"/>
                <w:b/>
                <w:sz w:val="28"/>
                <w:szCs w:val="28"/>
              </w:rPr>
              <w:t>711,90</w:t>
            </w:r>
          </w:p>
        </w:tc>
      </w:tr>
      <w:tr w:rsidR="00F04C9E" w14:paraId="6578B156" w14:textId="77777777" w:rsidTr="000340FA">
        <w:trPr>
          <w:jc w:val="center"/>
        </w:trPr>
        <w:tc>
          <w:tcPr>
            <w:tcW w:w="1683" w:type="dxa"/>
          </w:tcPr>
          <w:p w14:paraId="79AB4458" w14:textId="77777777" w:rsidR="00F04C9E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17.07. - 28.07.</w:t>
            </w:r>
          </w:p>
          <w:p w14:paraId="372D878A" w14:textId="20DF6952" w:rsidR="000340FA" w:rsidRPr="00F04C9E" w:rsidRDefault="000340FA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34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раб.</w:t>
            </w:r>
            <w:r w:rsidRPr="00034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5598" w:type="dxa"/>
          </w:tcPr>
          <w:p w14:paraId="68B57DFD" w14:textId="77777777" w:rsidR="00F04C9E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C28090" w14:textId="77777777" w:rsidR="00F04C9E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C9E">
              <w:rPr>
                <w:rFonts w:ascii="Times New Roman" w:hAnsi="Times New Roman" w:cs="Times New Roman"/>
                <w:b/>
                <w:sz w:val="28"/>
                <w:szCs w:val="28"/>
              </w:rPr>
              <w:t>7, 16, 17, 18, 19, 20, 21, 28, 39, 41, 43, 44, 49</w:t>
            </w:r>
          </w:p>
          <w:p w14:paraId="15AF5058" w14:textId="5B839A47" w:rsidR="00F04C9E" w:rsidRPr="009B41FD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14:paraId="185122B3" w14:textId="77777777" w:rsidR="000340FA" w:rsidRDefault="000340FA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07D0C2" w14:textId="5BD51345" w:rsidR="00F04C9E" w:rsidRPr="00BB6CB4" w:rsidRDefault="000340FA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A">
              <w:rPr>
                <w:rFonts w:ascii="Times New Roman" w:hAnsi="Times New Roman" w:cs="Times New Roman"/>
                <w:b/>
                <w:sz w:val="28"/>
                <w:szCs w:val="28"/>
              </w:rPr>
              <w:t>791,00</w:t>
            </w:r>
          </w:p>
        </w:tc>
      </w:tr>
      <w:tr w:rsidR="00F04C9E" w14:paraId="0089D3A0" w14:textId="77777777" w:rsidTr="000340FA">
        <w:trPr>
          <w:jc w:val="center"/>
        </w:trPr>
        <w:tc>
          <w:tcPr>
            <w:tcW w:w="1683" w:type="dxa"/>
          </w:tcPr>
          <w:p w14:paraId="77C3EF35" w14:textId="77777777" w:rsidR="00F04C9E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01.08. - 11.08.</w:t>
            </w:r>
          </w:p>
          <w:p w14:paraId="3156C89B" w14:textId="543ECB27" w:rsidR="000340FA" w:rsidRPr="00F04C9E" w:rsidRDefault="000340FA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340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раб.дн.)</w:t>
            </w:r>
          </w:p>
        </w:tc>
        <w:tc>
          <w:tcPr>
            <w:tcW w:w="5598" w:type="dxa"/>
          </w:tcPr>
          <w:p w14:paraId="676E66C9" w14:textId="77777777" w:rsidR="00F04C9E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9E">
              <w:rPr>
                <w:rFonts w:ascii="Times New Roman" w:hAnsi="Times New Roman" w:cs="Times New Roman"/>
                <w:b/>
                <w:sz w:val="28"/>
                <w:szCs w:val="28"/>
              </w:rPr>
              <w:t>4, 6, 8, 12, 13, 15, 24, 26, 27, 31, 35, 36, 37, 45, 46, 48, 50</w:t>
            </w:r>
          </w:p>
          <w:p w14:paraId="695AA598" w14:textId="0A6F35C4" w:rsidR="00F04C9E" w:rsidRDefault="00F04C9E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14:paraId="38C617B0" w14:textId="77777777" w:rsidR="000340FA" w:rsidRDefault="000340FA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8F9667" w14:textId="13943BC8" w:rsidR="00F04C9E" w:rsidRPr="00BB6CB4" w:rsidRDefault="000340FA" w:rsidP="00F04C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0FA">
              <w:rPr>
                <w:rFonts w:ascii="Times New Roman" w:hAnsi="Times New Roman" w:cs="Times New Roman"/>
                <w:b/>
                <w:sz w:val="28"/>
                <w:szCs w:val="28"/>
              </w:rPr>
              <w:t>711,90</w:t>
            </w:r>
          </w:p>
        </w:tc>
      </w:tr>
    </w:tbl>
    <w:p w14:paraId="62382DBF" w14:textId="77777777" w:rsidR="000A3191" w:rsidRPr="000A3191" w:rsidRDefault="000A3191" w:rsidP="000A31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A3191" w:rsidRPr="000A3191" w:rsidSect="00F6464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72"/>
    <w:rsid w:val="000340FA"/>
    <w:rsid w:val="000A3191"/>
    <w:rsid w:val="002C27B5"/>
    <w:rsid w:val="003737BC"/>
    <w:rsid w:val="00375F72"/>
    <w:rsid w:val="007E62A6"/>
    <w:rsid w:val="00851ADA"/>
    <w:rsid w:val="009B41FD"/>
    <w:rsid w:val="009C0819"/>
    <w:rsid w:val="00A86149"/>
    <w:rsid w:val="00BB6CB4"/>
    <w:rsid w:val="00C209BE"/>
    <w:rsid w:val="00C73A58"/>
    <w:rsid w:val="00D1563C"/>
    <w:rsid w:val="00F04C9E"/>
    <w:rsid w:val="00F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DC51"/>
  <w15:docId w15:val="{FCADDE2B-7CD6-4D5C-93D3-926EDFF9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91"/>
    <w:pPr>
      <w:spacing w:after="0" w:line="240" w:lineRule="auto"/>
    </w:pPr>
  </w:style>
  <w:style w:type="table" w:styleId="a4">
    <w:name w:val="Table Grid"/>
    <w:basedOn w:val="a1"/>
    <w:uiPriority w:val="99"/>
    <w:rsid w:val="007E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Саблина</dc:creator>
  <cp:keywords/>
  <dc:description/>
  <cp:lastModifiedBy>Наталья Михайловна Саблина</cp:lastModifiedBy>
  <cp:revision>12</cp:revision>
  <dcterms:created xsi:type="dcterms:W3CDTF">2021-06-04T07:54:00Z</dcterms:created>
  <dcterms:modified xsi:type="dcterms:W3CDTF">2023-05-31T07:55:00Z</dcterms:modified>
</cp:coreProperties>
</file>